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68BE1A" w14:textId="77777777" w:rsidR="00527A34" w:rsidRDefault="00C15896" w:rsidP="00C15896">
      <w:pPr>
        <w:jc w:val="center"/>
      </w:pPr>
      <w:r>
        <w:t>ROMANS II – Lesson 3</w:t>
      </w:r>
    </w:p>
    <w:p w14:paraId="2551BC12" w14:textId="77777777" w:rsidR="00C15896" w:rsidRDefault="00C15896" w:rsidP="00C15896">
      <w:pPr>
        <w:jc w:val="center"/>
      </w:pPr>
      <w:r w:rsidRPr="00C15896">
        <w:rPr>
          <w:i/>
          <w:iCs/>
        </w:rPr>
        <w:t>“The Gang’s All Here”</w:t>
      </w:r>
      <w:r>
        <w:t xml:space="preserve"> – Romans 11</w:t>
      </w:r>
    </w:p>
    <w:p w14:paraId="4BA8C319" w14:textId="77777777" w:rsidR="00C15896" w:rsidRPr="005A4F63" w:rsidRDefault="00C15896" w:rsidP="00C15896">
      <w:pPr>
        <w:jc w:val="center"/>
        <w:rPr>
          <w:sz w:val="20"/>
          <w:szCs w:val="20"/>
        </w:rPr>
      </w:pPr>
    </w:p>
    <w:p w14:paraId="245177A4" w14:textId="7A322E08" w:rsidR="00C15896" w:rsidRPr="005A4F63" w:rsidRDefault="004F7826" w:rsidP="00C15896">
      <w:pPr>
        <w:rPr>
          <w:sz w:val="20"/>
          <w:szCs w:val="20"/>
        </w:rPr>
      </w:pPr>
      <w:r w:rsidRPr="005A4F63">
        <w:rPr>
          <w:sz w:val="20"/>
          <w:szCs w:val="20"/>
        </w:rPr>
        <w:t>REVIEW</w:t>
      </w:r>
    </w:p>
    <w:p w14:paraId="31DC7319" w14:textId="77777777" w:rsidR="004F7826" w:rsidRPr="005A4F63" w:rsidRDefault="004F7826" w:rsidP="004F782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5A4F63">
        <w:rPr>
          <w:sz w:val="20"/>
          <w:szCs w:val="20"/>
        </w:rPr>
        <w:t>God has overcome evil (our suppression of truth) by:</w:t>
      </w:r>
    </w:p>
    <w:p w14:paraId="71384E4F" w14:textId="77777777" w:rsidR="004F7826" w:rsidRPr="005A4F63" w:rsidRDefault="004F7826" w:rsidP="004F7826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A4F63">
        <w:rPr>
          <w:sz w:val="20"/>
          <w:szCs w:val="20"/>
        </w:rPr>
        <w:t>Absorbing the disorder</w:t>
      </w:r>
    </w:p>
    <w:p w14:paraId="182130CD" w14:textId="77777777" w:rsidR="004F7826" w:rsidRPr="005A4F63" w:rsidRDefault="004F7826" w:rsidP="004F7826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A4F63">
        <w:rPr>
          <w:sz w:val="20"/>
          <w:szCs w:val="20"/>
        </w:rPr>
        <w:t>Accepting us as family</w:t>
      </w:r>
    </w:p>
    <w:p w14:paraId="51BBAD45" w14:textId="010A7D1A" w:rsidR="00146FA8" w:rsidRPr="009C12BA" w:rsidRDefault="004F7826" w:rsidP="009C12BA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A4F63">
        <w:rPr>
          <w:sz w:val="20"/>
          <w:szCs w:val="20"/>
        </w:rPr>
        <w:t>Welcoming us as co-workers (vice-regents)</w:t>
      </w:r>
    </w:p>
    <w:p w14:paraId="27F31A51" w14:textId="30846378" w:rsidR="00146FA8" w:rsidRPr="009C12BA" w:rsidRDefault="005A4F63" w:rsidP="009C12BA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5A4F63">
        <w:rPr>
          <w:sz w:val="20"/>
          <w:szCs w:val="20"/>
        </w:rPr>
        <w:t>Transforming pride into</w:t>
      </w:r>
      <w:r w:rsidR="004F7826" w:rsidRPr="005A4F63">
        <w:rPr>
          <w:sz w:val="20"/>
          <w:szCs w:val="20"/>
        </w:rPr>
        <w:t xml:space="preserve"> </w:t>
      </w:r>
      <w:r w:rsidR="004F7826" w:rsidRPr="005A4F63">
        <w:rPr>
          <w:b/>
          <w:bCs/>
          <w:sz w:val="20"/>
          <w:szCs w:val="20"/>
        </w:rPr>
        <w:t>humility through Israel’s story</w:t>
      </w:r>
    </w:p>
    <w:p w14:paraId="242352F4" w14:textId="1A7B73D7" w:rsidR="004F7826" w:rsidRPr="005A4F63" w:rsidRDefault="005A4F63" w:rsidP="005A4F63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5A4F63">
        <w:rPr>
          <w:sz w:val="20"/>
          <w:szCs w:val="20"/>
        </w:rPr>
        <w:t>Transforming</w:t>
      </w:r>
      <w:r w:rsidR="004F7826" w:rsidRPr="005A4F63">
        <w:rPr>
          <w:sz w:val="20"/>
          <w:szCs w:val="20"/>
        </w:rPr>
        <w:t xml:space="preserve"> </w:t>
      </w:r>
      <w:r w:rsidRPr="005A4F63">
        <w:rPr>
          <w:sz w:val="20"/>
          <w:szCs w:val="20"/>
        </w:rPr>
        <w:t xml:space="preserve">earned honor </w:t>
      </w:r>
      <w:r w:rsidR="004F7826" w:rsidRPr="005A4F63">
        <w:rPr>
          <w:sz w:val="20"/>
          <w:szCs w:val="20"/>
        </w:rPr>
        <w:t xml:space="preserve">into a </w:t>
      </w:r>
      <w:r w:rsidR="004F7826" w:rsidRPr="005A4F63">
        <w:rPr>
          <w:b/>
          <w:bCs/>
          <w:sz w:val="20"/>
          <w:szCs w:val="20"/>
        </w:rPr>
        <w:t>gifted honor through Israel’s stumbling</w:t>
      </w:r>
    </w:p>
    <w:p w14:paraId="34455EA2" w14:textId="18B5E2EC" w:rsidR="00146FA8" w:rsidRPr="005A4F63" w:rsidRDefault="004F7826" w:rsidP="005A4F6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A4F63">
        <w:rPr>
          <w:sz w:val="20"/>
          <w:szCs w:val="20"/>
        </w:rPr>
        <w:t xml:space="preserve">Israel’s stumbling was a (misdirected) zeal for God </w:t>
      </w:r>
    </w:p>
    <w:p w14:paraId="644C3215" w14:textId="3B22A693" w:rsidR="00146FA8" w:rsidRPr="005A4F63" w:rsidRDefault="00E53087" w:rsidP="005A4F6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A4F63">
        <w:rPr>
          <w:sz w:val="20"/>
          <w:szCs w:val="20"/>
        </w:rPr>
        <w:t xml:space="preserve">Israel’s stumbling led to trying to establish own righteousness (faithfulness) </w:t>
      </w:r>
    </w:p>
    <w:p w14:paraId="16CE2A8E" w14:textId="7C883BD9" w:rsidR="00E53087" w:rsidRPr="005A4F63" w:rsidRDefault="00E53087" w:rsidP="00E53087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A4F63">
        <w:rPr>
          <w:sz w:val="20"/>
          <w:szCs w:val="20"/>
        </w:rPr>
        <w:t>Israel’s stumbling made an opening for Gentiles to embrace God’s faithfulness</w:t>
      </w:r>
    </w:p>
    <w:p w14:paraId="0C8AACC0" w14:textId="77777777" w:rsidR="00FE73D4" w:rsidRPr="009C12BA" w:rsidRDefault="00FE73D4" w:rsidP="009C12BA">
      <w:pPr>
        <w:rPr>
          <w:sz w:val="22"/>
          <w:szCs w:val="22"/>
        </w:rPr>
      </w:pPr>
    </w:p>
    <w:p w14:paraId="0D64C75D" w14:textId="77777777" w:rsidR="009434F4" w:rsidRPr="009C12BA" w:rsidRDefault="009434F4" w:rsidP="009434F4">
      <w:pPr>
        <w:rPr>
          <w:sz w:val="22"/>
          <w:szCs w:val="22"/>
        </w:rPr>
      </w:pPr>
    </w:p>
    <w:p w14:paraId="086DBFE0" w14:textId="78BEEED3" w:rsidR="00D50BB2" w:rsidRPr="009C12BA" w:rsidRDefault="009434F4" w:rsidP="00FB7D33">
      <w:pPr>
        <w:pStyle w:val="ListParagraph"/>
        <w:numPr>
          <w:ilvl w:val="0"/>
          <w:numId w:val="2"/>
        </w:numPr>
        <w:rPr>
          <w:i/>
          <w:iCs/>
          <w:color w:val="0070C0"/>
          <w:sz w:val="22"/>
          <w:szCs w:val="22"/>
        </w:rPr>
      </w:pPr>
      <w:r w:rsidRPr="009C12BA">
        <w:rPr>
          <w:sz w:val="22"/>
          <w:szCs w:val="22"/>
        </w:rPr>
        <w:t>GOD TRANSFORMS STRIVING TO GET AHEAD INTO HOPE (of a united family) THROUGH ISRAEL’S SALVATION</w:t>
      </w:r>
      <w:r w:rsidR="00146FA8" w:rsidRPr="009C12BA">
        <w:rPr>
          <w:sz w:val="22"/>
          <w:szCs w:val="22"/>
        </w:rPr>
        <w:t xml:space="preserve">     </w:t>
      </w:r>
    </w:p>
    <w:p w14:paraId="7E621BEC" w14:textId="0B1CD57A" w:rsidR="009434F4" w:rsidRPr="009C12BA" w:rsidRDefault="00A75786" w:rsidP="009434F4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9C12BA">
        <w:rPr>
          <w:b/>
          <w:bCs/>
          <w:sz w:val="22"/>
          <w:szCs w:val="22"/>
        </w:rPr>
        <w:t>Through the GRACE of a REMNANT</w:t>
      </w:r>
      <w:r w:rsidRPr="009C12BA">
        <w:rPr>
          <w:sz w:val="22"/>
          <w:szCs w:val="22"/>
        </w:rPr>
        <w:tab/>
      </w:r>
      <w:r w:rsidRPr="009C12BA">
        <w:rPr>
          <w:sz w:val="22"/>
          <w:szCs w:val="22"/>
        </w:rPr>
        <w:tab/>
      </w:r>
      <w:r w:rsidRPr="009C12BA">
        <w:rPr>
          <w:sz w:val="22"/>
          <w:szCs w:val="22"/>
        </w:rPr>
        <w:tab/>
      </w:r>
      <w:r w:rsidRPr="009C12BA">
        <w:rPr>
          <w:sz w:val="22"/>
          <w:szCs w:val="22"/>
        </w:rPr>
        <w:tab/>
      </w:r>
      <w:r w:rsidRPr="009C12BA">
        <w:rPr>
          <w:sz w:val="22"/>
          <w:szCs w:val="22"/>
        </w:rPr>
        <w:tab/>
        <w:t xml:space="preserve">       11:1-10</w:t>
      </w:r>
    </w:p>
    <w:p w14:paraId="3A026128" w14:textId="74EEE4CF" w:rsidR="00A75786" w:rsidRPr="009C12BA" w:rsidRDefault="00A75786" w:rsidP="00A75786">
      <w:pPr>
        <w:pStyle w:val="ListParagraph"/>
        <w:numPr>
          <w:ilvl w:val="2"/>
          <w:numId w:val="2"/>
        </w:numPr>
        <w:rPr>
          <w:sz w:val="22"/>
          <w:szCs w:val="22"/>
          <w:u w:val="single"/>
        </w:rPr>
      </w:pPr>
      <w:r w:rsidRPr="009C12BA">
        <w:rPr>
          <w:sz w:val="22"/>
          <w:szCs w:val="22"/>
          <w:u w:val="single"/>
        </w:rPr>
        <w:t>Evidence that God has not rejected Israel</w:t>
      </w:r>
    </w:p>
    <w:p w14:paraId="7D89C011" w14:textId="37A7DC46" w:rsidR="009578B8" w:rsidRPr="009C12BA" w:rsidRDefault="009578B8" w:rsidP="009578B8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God’s present action   :1</w:t>
      </w:r>
    </w:p>
    <w:p w14:paraId="4AD6DA70" w14:textId="77777777" w:rsidR="00D50BB2" w:rsidRPr="009C12BA" w:rsidRDefault="00D50BB2" w:rsidP="00D50BB2">
      <w:pPr>
        <w:pStyle w:val="ListParagraph"/>
        <w:ind w:left="3600"/>
        <w:rPr>
          <w:color w:val="0070C0"/>
          <w:sz w:val="22"/>
          <w:szCs w:val="22"/>
        </w:rPr>
      </w:pPr>
    </w:p>
    <w:p w14:paraId="182F61FB" w14:textId="74EEB537" w:rsidR="009578B8" w:rsidRPr="009C12BA" w:rsidRDefault="009578B8" w:rsidP="00FB7D33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God’s foreknowledge   :2</w:t>
      </w:r>
      <w:r w:rsidR="006065FA" w:rsidRPr="009C12BA">
        <w:rPr>
          <w:sz w:val="22"/>
          <w:szCs w:val="22"/>
        </w:rPr>
        <w:tab/>
      </w:r>
      <w:r w:rsidR="006065FA" w:rsidRPr="009C12BA">
        <w:rPr>
          <w:sz w:val="22"/>
          <w:szCs w:val="22"/>
        </w:rPr>
        <w:tab/>
      </w:r>
    </w:p>
    <w:p w14:paraId="08F1B673" w14:textId="4FDD0365" w:rsidR="009578B8" w:rsidRPr="009C12BA" w:rsidRDefault="009578B8" w:rsidP="00D50BB2">
      <w:pPr>
        <w:pStyle w:val="ListParagraph"/>
        <w:ind w:left="3600"/>
        <w:rPr>
          <w:color w:val="0070C0"/>
          <w:sz w:val="22"/>
          <w:szCs w:val="22"/>
        </w:rPr>
      </w:pPr>
    </w:p>
    <w:p w14:paraId="289D0BE8" w14:textId="5650CDA9" w:rsidR="009578B8" w:rsidRPr="009C12BA" w:rsidRDefault="009578B8" w:rsidP="00FB7D33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God’s Word    :2-3</w:t>
      </w:r>
      <w:r w:rsidR="00ED76A6" w:rsidRPr="009C12BA">
        <w:rPr>
          <w:sz w:val="22"/>
          <w:szCs w:val="22"/>
        </w:rPr>
        <w:tab/>
      </w:r>
      <w:r w:rsidR="00ED76A6" w:rsidRPr="009C12BA">
        <w:rPr>
          <w:sz w:val="22"/>
          <w:szCs w:val="22"/>
        </w:rPr>
        <w:tab/>
      </w:r>
    </w:p>
    <w:p w14:paraId="0A18D0F3" w14:textId="6E629090" w:rsidR="009578B8" w:rsidRPr="009C12BA" w:rsidRDefault="00FB7D33" w:rsidP="00FB7D33">
      <w:pPr>
        <w:pStyle w:val="ListParagraph"/>
        <w:numPr>
          <w:ilvl w:val="4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 xml:space="preserve">Ps 94:14 </w:t>
      </w:r>
    </w:p>
    <w:p w14:paraId="35F91CD7" w14:textId="77777777" w:rsidR="00D50BB2" w:rsidRPr="009C12BA" w:rsidRDefault="00D50BB2" w:rsidP="00D50BB2">
      <w:pPr>
        <w:pStyle w:val="ListParagraph"/>
        <w:ind w:left="4320"/>
        <w:rPr>
          <w:color w:val="0070C0"/>
          <w:sz w:val="22"/>
          <w:szCs w:val="22"/>
        </w:rPr>
      </w:pPr>
    </w:p>
    <w:p w14:paraId="10E1C6E5" w14:textId="0D979E7B" w:rsidR="009578B8" w:rsidRPr="009C12BA" w:rsidRDefault="009578B8" w:rsidP="00ED76A6">
      <w:pPr>
        <w:pStyle w:val="ListParagraph"/>
        <w:numPr>
          <w:ilvl w:val="4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I Kings 19:10, 14, 18</w:t>
      </w:r>
      <w:r w:rsidR="006065FA" w:rsidRPr="009C12BA">
        <w:rPr>
          <w:sz w:val="22"/>
          <w:szCs w:val="22"/>
        </w:rPr>
        <w:t xml:space="preserve">   </w:t>
      </w:r>
    </w:p>
    <w:p w14:paraId="4B437A64" w14:textId="77777777" w:rsidR="00D50BB2" w:rsidRPr="009C12BA" w:rsidRDefault="00D50BB2" w:rsidP="00D50BB2">
      <w:pPr>
        <w:pStyle w:val="ListParagraph"/>
        <w:ind w:left="5760"/>
        <w:rPr>
          <w:color w:val="0070C0"/>
          <w:sz w:val="22"/>
          <w:szCs w:val="22"/>
        </w:rPr>
      </w:pPr>
    </w:p>
    <w:p w14:paraId="660C25BC" w14:textId="6A50552E" w:rsidR="006065FA" w:rsidRPr="009C12BA" w:rsidRDefault="006065FA" w:rsidP="006065FA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God’s character</w:t>
      </w:r>
      <w:r w:rsidR="00845671" w:rsidRPr="009C12BA">
        <w:rPr>
          <w:sz w:val="22"/>
          <w:szCs w:val="22"/>
        </w:rPr>
        <w:t xml:space="preserve">     :4</w:t>
      </w:r>
    </w:p>
    <w:p w14:paraId="4DFAB87F" w14:textId="77777777" w:rsidR="006065FA" w:rsidRPr="009C12BA" w:rsidRDefault="006065FA" w:rsidP="006065FA">
      <w:pPr>
        <w:pStyle w:val="ListParagraph"/>
        <w:numPr>
          <w:ilvl w:val="4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 xml:space="preserve">His faithfulness outweighs Israel’s rebellion, </w:t>
      </w:r>
    </w:p>
    <w:p w14:paraId="468F8B1A" w14:textId="04AB039C" w:rsidR="006065FA" w:rsidRPr="009C12BA" w:rsidRDefault="006065FA" w:rsidP="00D50BB2">
      <w:pPr>
        <w:pStyle w:val="ListParagraph"/>
        <w:ind w:left="4320"/>
        <w:rPr>
          <w:color w:val="0070C0"/>
          <w:sz w:val="22"/>
          <w:szCs w:val="22"/>
        </w:rPr>
      </w:pPr>
    </w:p>
    <w:p w14:paraId="0625B774" w14:textId="4A07BEB4" w:rsidR="006065FA" w:rsidRPr="009C12BA" w:rsidRDefault="006065FA" w:rsidP="006065FA">
      <w:pPr>
        <w:pStyle w:val="ListParagraph"/>
        <w:numPr>
          <w:ilvl w:val="4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 xml:space="preserve">His faithfulness outweighs even </w:t>
      </w:r>
      <w:r w:rsidR="00173C7A" w:rsidRPr="009C12BA">
        <w:rPr>
          <w:sz w:val="22"/>
          <w:szCs w:val="22"/>
        </w:rPr>
        <w:t xml:space="preserve">(the ‘best man’s’) </w:t>
      </w:r>
      <w:r w:rsidRPr="009C12BA">
        <w:rPr>
          <w:sz w:val="22"/>
          <w:szCs w:val="22"/>
        </w:rPr>
        <w:t xml:space="preserve">Elijah’s desires, </w:t>
      </w:r>
    </w:p>
    <w:p w14:paraId="76BB2A0A" w14:textId="77777777" w:rsidR="00D50BB2" w:rsidRPr="009C12BA" w:rsidRDefault="00D50BB2" w:rsidP="00D50BB2">
      <w:pPr>
        <w:pStyle w:val="ListParagraph"/>
        <w:ind w:left="4320"/>
        <w:rPr>
          <w:color w:val="0070C0"/>
          <w:sz w:val="22"/>
          <w:szCs w:val="22"/>
        </w:rPr>
      </w:pPr>
    </w:p>
    <w:p w14:paraId="1DE742AD" w14:textId="77777777" w:rsidR="00ED76A6" w:rsidRPr="009C12BA" w:rsidRDefault="00845671" w:rsidP="00845671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God’s plan     :5</w:t>
      </w:r>
    </w:p>
    <w:p w14:paraId="1324D8EC" w14:textId="2FB61844" w:rsidR="00D50BB2" w:rsidRPr="009C12BA" w:rsidRDefault="00ED76A6" w:rsidP="00FB7D33">
      <w:pPr>
        <w:pStyle w:val="ListParagraph"/>
        <w:numPr>
          <w:ilvl w:val="4"/>
          <w:numId w:val="2"/>
        </w:numPr>
        <w:rPr>
          <w:color w:val="0070C0"/>
          <w:sz w:val="22"/>
          <w:szCs w:val="22"/>
        </w:rPr>
      </w:pPr>
      <w:r w:rsidRPr="009C12BA">
        <w:rPr>
          <w:sz w:val="22"/>
          <w:szCs w:val="22"/>
        </w:rPr>
        <w:t>A Remnant</w:t>
      </w:r>
      <w:r w:rsidR="00173C7A" w:rsidRPr="009C12BA">
        <w:rPr>
          <w:sz w:val="22"/>
          <w:szCs w:val="22"/>
        </w:rPr>
        <w:t xml:space="preserve"> </w:t>
      </w:r>
    </w:p>
    <w:p w14:paraId="511E5161" w14:textId="77777777" w:rsidR="00D50BB2" w:rsidRPr="009C12BA" w:rsidRDefault="00D50BB2" w:rsidP="00D50BB2">
      <w:pPr>
        <w:pStyle w:val="ListParagraph"/>
        <w:ind w:left="4320"/>
        <w:rPr>
          <w:color w:val="0070C0"/>
          <w:sz w:val="22"/>
          <w:szCs w:val="22"/>
        </w:rPr>
      </w:pPr>
    </w:p>
    <w:p w14:paraId="5DD61C8E" w14:textId="77CDC310" w:rsidR="00D50BB2" w:rsidRPr="009C12BA" w:rsidRDefault="00ED76A6" w:rsidP="00FB7D33">
      <w:pPr>
        <w:pStyle w:val="ListParagraph"/>
        <w:numPr>
          <w:ilvl w:val="4"/>
          <w:numId w:val="2"/>
        </w:numPr>
        <w:rPr>
          <w:color w:val="0070C0"/>
          <w:sz w:val="22"/>
          <w:szCs w:val="22"/>
        </w:rPr>
      </w:pPr>
      <w:r w:rsidRPr="009C12BA">
        <w:rPr>
          <w:sz w:val="22"/>
          <w:szCs w:val="22"/>
        </w:rPr>
        <w:t>Chosen (elected)</w:t>
      </w:r>
      <w:r w:rsidR="00232D8C" w:rsidRPr="009C12BA">
        <w:rPr>
          <w:sz w:val="22"/>
          <w:szCs w:val="22"/>
        </w:rPr>
        <w:t xml:space="preserve"> </w:t>
      </w:r>
    </w:p>
    <w:p w14:paraId="6E1DE3EA" w14:textId="77777777" w:rsidR="00D50BB2" w:rsidRPr="009C12BA" w:rsidRDefault="00D50BB2" w:rsidP="00FB7D33">
      <w:pPr>
        <w:rPr>
          <w:color w:val="0070C0"/>
          <w:sz w:val="22"/>
          <w:szCs w:val="22"/>
        </w:rPr>
      </w:pPr>
    </w:p>
    <w:p w14:paraId="541AFFC0" w14:textId="4765106B" w:rsidR="00ED76A6" w:rsidRPr="009C12BA" w:rsidRDefault="00ED76A6" w:rsidP="00FB7D33">
      <w:pPr>
        <w:pStyle w:val="ListParagraph"/>
        <w:numPr>
          <w:ilvl w:val="4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By grace</w:t>
      </w:r>
      <w:r w:rsidR="00A613C3" w:rsidRPr="009C12BA">
        <w:rPr>
          <w:sz w:val="22"/>
          <w:szCs w:val="22"/>
        </w:rPr>
        <w:t xml:space="preserve"> </w:t>
      </w:r>
    </w:p>
    <w:p w14:paraId="2D3F289B" w14:textId="77777777" w:rsidR="00D50BB2" w:rsidRPr="009C12BA" w:rsidRDefault="00D50BB2" w:rsidP="00D50BB2">
      <w:pPr>
        <w:pStyle w:val="ListParagraph"/>
        <w:ind w:left="4320"/>
        <w:rPr>
          <w:color w:val="0070C0"/>
          <w:sz w:val="22"/>
          <w:szCs w:val="22"/>
        </w:rPr>
      </w:pPr>
    </w:p>
    <w:p w14:paraId="6B058285" w14:textId="77777777" w:rsidR="00D50BB2" w:rsidRPr="009C12BA" w:rsidRDefault="00D50BB2" w:rsidP="00D50BB2">
      <w:pPr>
        <w:pStyle w:val="ListParagraph"/>
        <w:ind w:left="5040"/>
        <w:rPr>
          <w:color w:val="0070C0"/>
          <w:sz w:val="22"/>
          <w:szCs w:val="22"/>
        </w:rPr>
      </w:pPr>
    </w:p>
    <w:p w14:paraId="6AFFDDDA" w14:textId="1EDCDDF4" w:rsidR="00A75786" w:rsidRPr="009C12BA" w:rsidRDefault="00A75786" w:rsidP="00FB7D33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9C12BA">
        <w:rPr>
          <w:sz w:val="22"/>
          <w:szCs w:val="22"/>
          <w:u w:val="single"/>
        </w:rPr>
        <w:t>Evidence that God’s covenant with Israel still stands</w:t>
      </w:r>
      <w:r w:rsidR="00FB7D33" w:rsidRPr="009C12BA">
        <w:rPr>
          <w:color w:val="0070C0"/>
          <w:sz w:val="22"/>
          <w:szCs w:val="22"/>
        </w:rPr>
        <w:tab/>
        <w:t xml:space="preserve">            </w:t>
      </w:r>
      <w:r w:rsidR="00FB7D33" w:rsidRPr="009C12BA">
        <w:rPr>
          <w:color w:val="000000" w:themeColor="text1"/>
          <w:sz w:val="22"/>
          <w:szCs w:val="22"/>
        </w:rPr>
        <w:t>11</w:t>
      </w:r>
      <w:r w:rsidR="00173C7A" w:rsidRPr="009C12BA">
        <w:rPr>
          <w:color w:val="000000" w:themeColor="text1"/>
          <w:sz w:val="22"/>
          <w:szCs w:val="22"/>
        </w:rPr>
        <w:t>:</w:t>
      </w:r>
      <w:r w:rsidR="00173C7A" w:rsidRPr="009C12BA">
        <w:rPr>
          <w:sz w:val="22"/>
          <w:szCs w:val="22"/>
        </w:rPr>
        <w:t>7-10</w:t>
      </w:r>
    </w:p>
    <w:p w14:paraId="74E219AC" w14:textId="77777777" w:rsidR="00D50BB2" w:rsidRPr="009C12BA" w:rsidRDefault="00D50BB2" w:rsidP="00D50BB2">
      <w:pPr>
        <w:rPr>
          <w:i/>
          <w:iCs/>
          <w:color w:val="0070C0"/>
          <w:sz w:val="22"/>
          <w:szCs w:val="22"/>
        </w:rPr>
      </w:pPr>
    </w:p>
    <w:p w14:paraId="26535DE7" w14:textId="67463631" w:rsidR="00330766" w:rsidRPr="009C12BA" w:rsidRDefault="00330766" w:rsidP="00173C7A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Remnant obtains what Israel was seeking</w:t>
      </w:r>
    </w:p>
    <w:p w14:paraId="7385F3AD" w14:textId="77777777" w:rsidR="00D50BB2" w:rsidRPr="009C12BA" w:rsidRDefault="00D50BB2" w:rsidP="00D50BB2">
      <w:pPr>
        <w:pStyle w:val="ListParagraph"/>
        <w:ind w:left="4320"/>
        <w:rPr>
          <w:color w:val="0070C0"/>
          <w:sz w:val="22"/>
          <w:szCs w:val="22"/>
        </w:rPr>
      </w:pPr>
    </w:p>
    <w:p w14:paraId="264BC4FA" w14:textId="77777777" w:rsidR="00D50BB2" w:rsidRPr="009C12BA" w:rsidRDefault="00D50BB2" w:rsidP="00D50BB2">
      <w:pPr>
        <w:pStyle w:val="ListParagraph"/>
        <w:ind w:left="4320"/>
        <w:rPr>
          <w:color w:val="0070C0"/>
          <w:sz w:val="22"/>
          <w:szCs w:val="22"/>
        </w:rPr>
      </w:pPr>
    </w:p>
    <w:p w14:paraId="4B4459F0" w14:textId="183B1EB0" w:rsidR="00AC4279" w:rsidRPr="009C12BA" w:rsidRDefault="00AC4279" w:rsidP="00AC4279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Rest of Israel was hardened</w:t>
      </w:r>
    </w:p>
    <w:p w14:paraId="24C76E6E" w14:textId="77777777" w:rsidR="005B5A7D" w:rsidRPr="009C12BA" w:rsidRDefault="009005A3" w:rsidP="00FB7D33">
      <w:pPr>
        <w:pStyle w:val="ListParagraph"/>
        <w:numPr>
          <w:ilvl w:val="4"/>
          <w:numId w:val="2"/>
        </w:numPr>
        <w:rPr>
          <w:sz w:val="22"/>
          <w:szCs w:val="22"/>
        </w:rPr>
      </w:pPr>
      <w:r w:rsidRPr="009C12BA">
        <w:rPr>
          <w:color w:val="000000" w:themeColor="text1"/>
          <w:sz w:val="22"/>
          <w:szCs w:val="22"/>
        </w:rPr>
        <w:lastRenderedPageBreak/>
        <w:t xml:space="preserve">He hardened Pharaoh </w:t>
      </w:r>
      <w:r w:rsidR="005B5A7D" w:rsidRPr="009C12BA">
        <w:rPr>
          <w:color w:val="000000" w:themeColor="text1"/>
          <w:sz w:val="22"/>
          <w:szCs w:val="22"/>
        </w:rPr>
        <w:t>to demonstrate His power (will to deliver undeserving) to deliver Israel out of the Gentiles</w:t>
      </w:r>
    </w:p>
    <w:p w14:paraId="186579F4" w14:textId="77777777" w:rsidR="00FB7D33" w:rsidRPr="009C12BA" w:rsidRDefault="00FB7D33" w:rsidP="00FB7D33">
      <w:pPr>
        <w:pStyle w:val="ListParagraph"/>
        <w:ind w:left="3600"/>
        <w:rPr>
          <w:sz w:val="22"/>
          <w:szCs w:val="22"/>
        </w:rPr>
      </w:pPr>
    </w:p>
    <w:p w14:paraId="333D1F91" w14:textId="5E416A99" w:rsidR="00BE6314" w:rsidRPr="009C12BA" w:rsidRDefault="00CC5DC4" w:rsidP="00FB7D33">
      <w:pPr>
        <w:pStyle w:val="ListParagraph"/>
        <w:numPr>
          <w:ilvl w:val="4"/>
          <w:numId w:val="2"/>
        </w:numPr>
        <w:rPr>
          <w:sz w:val="22"/>
          <w:szCs w:val="22"/>
        </w:rPr>
      </w:pPr>
      <w:proofErr w:type="gramStart"/>
      <w:r w:rsidRPr="009C12BA">
        <w:rPr>
          <w:color w:val="000000" w:themeColor="text1"/>
          <w:sz w:val="22"/>
          <w:szCs w:val="22"/>
        </w:rPr>
        <w:t>So</w:t>
      </w:r>
      <w:proofErr w:type="gramEnd"/>
      <w:r w:rsidRPr="009C12BA">
        <w:rPr>
          <w:color w:val="000000" w:themeColor="text1"/>
          <w:sz w:val="22"/>
          <w:szCs w:val="22"/>
        </w:rPr>
        <w:t xml:space="preserve"> if God hardens Israel, it will be in similar ways</w:t>
      </w:r>
      <w:r w:rsidR="00BE6314" w:rsidRPr="009C12BA">
        <w:rPr>
          <w:color w:val="000000" w:themeColor="text1"/>
          <w:sz w:val="22"/>
          <w:szCs w:val="22"/>
        </w:rPr>
        <w:t xml:space="preserve"> that expose/uncover what the heart is all about:</w:t>
      </w:r>
    </w:p>
    <w:p w14:paraId="73AA471E" w14:textId="77777777" w:rsidR="00FB7D33" w:rsidRPr="009C12BA" w:rsidRDefault="00FB7D33" w:rsidP="00FB7D33">
      <w:pPr>
        <w:pStyle w:val="ListParagraph"/>
        <w:ind w:left="5760"/>
        <w:rPr>
          <w:sz w:val="22"/>
          <w:szCs w:val="22"/>
        </w:rPr>
      </w:pPr>
    </w:p>
    <w:p w14:paraId="6D23FD17" w14:textId="68653D1A" w:rsidR="00CC5DC4" w:rsidRPr="009C12BA" w:rsidRDefault="00BE6314" w:rsidP="00FB7D33">
      <w:pPr>
        <w:pStyle w:val="ListParagraph"/>
        <w:numPr>
          <w:ilvl w:val="4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For</w:t>
      </w:r>
      <w:r w:rsidR="00CC5DC4" w:rsidRPr="009C12BA">
        <w:rPr>
          <w:sz w:val="22"/>
          <w:szCs w:val="22"/>
        </w:rPr>
        <w:t xml:space="preserve"> same purpose</w:t>
      </w:r>
    </w:p>
    <w:p w14:paraId="00E64251" w14:textId="77777777" w:rsidR="0075115D" w:rsidRPr="009C12BA" w:rsidRDefault="0075115D" w:rsidP="0075115D">
      <w:pPr>
        <w:pStyle w:val="ListParagraph"/>
        <w:ind w:left="5040"/>
        <w:rPr>
          <w:sz w:val="22"/>
          <w:szCs w:val="22"/>
        </w:rPr>
      </w:pPr>
    </w:p>
    <w:p w14:paraId="5439EA77" w14:textId="0900DD98" w:rsidR="00A75786" w:rsidRPr="009C12BA" w:rsidRDefault="00A75786" w:rsidP="00FB7D33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9C12BA">
        <w:rPr>
          <w:b/>
          <w:bCs/>
          <w:sz w:val="22"/>
          <w:szCs w:val="22"/>
        </w:rPr>
        <w:t>Through the KINDNESS of a GARDENER</w:t>
      </w:r>
      <w:r w:rsidRPr="009C12BA">
        <w:rPr>
          <w:sz w:val="22"/>
          <w:szCs w:val="22"/>
        </w:rPr>
        <w:t xml:space="preserve"> </w:t>
      </w:r>
      <w:r w:rsidR="00FB7D33" w:rsidRPr="009C12BA">
        <w:rPr>
          <w:color w:val="0070C0"/>
          <w:sz w:val="22"/>
          <w:szCs w:val="22"/>
        </w:rPr>
        <w:tab/>
      </w:r>
      <w:r w:rsidR="00FB7D33" w:rsidRPr="009C12BA">
        <w:rPr>
          <w:color w:val="0070C0"/>
          <w:sz w:val="22"/>
          <w:szCs w:val="22"/>
        </w:rPr>
        <w:tab/>
      </w:r>
      <w:r w:rsidR="00FB7D33" w:rsidRPr="009C12BA">
        <w:rPr>
          <w:color w:val="0070C0"/>
          <w:sz w:val="22"/>
          <w:szCs w:val="22"/>
        </w:rPr>
        <w:tab/>
      </w:r>
      <w:r w:rsidR="00FB7D33" w:rsidRPr="009C12BA">
        <w:rPr>
          <w:color w:val="0070C0"/>
          <w:sz w:val="22"/>
          <w:szCs w:val="22"/>
        </w:rPr>
        <w:tab/>
      </w:r>
      <w:r w:rsidRPr="009C12BA">
        <w:rPr>
          <w:sz w:val="22"/>
          <w:szCs w:val="22"/>
        </w:rPr>
        <w:t>11:11-24</w:t>
      </w:r>
    </w:p>
    <w:p w14:paraId="6AD2F2DA" w14:textId="77777777" w:rsidR="00713616" w:rsidRPr="009C12BA" w:rsidRDefault="00713616" w:rsidP="00713616">
      <w:pPr>
        <w:rPr>
          <w:i/>
          <w:iCs/>
          <w:color w:val="0070C0"/>
          <w:sz w:val="22"/>
          <w:szCs w:val="22"/>
        </w:rPr>
      </w:pPr>
    </w:p>
    <w:p w14:paraId="7EB436D3" w14:textId="34EEA717" w:rsidR="00A75786" w:rsidRPr="009C12BA" w:rsidRDefault="00A75786" w:rsidP="00FB7D33">
      <w:pPr>
        <w:pStyle w:val="ListParagraph"/>
        <w:numPr>
          <w:ilvl w:val="2"/>
          <w:numId w:val="2"/>
        </w:numPr>
        <w:rPr>
          <w:sz w:val="22"/>
          <w:szCs w:val="22"/>
          <w:u w:val="single"/>
        </w:rPr>
      </w:pPr>
      <w:r w:rsidRPr="009C12BA">
        <w:rPr>
          <w:sz w:val="22"/>
          <w:szCs w:val="22"/>
          <w:u w:val="single"/>
        </w:rPr>
        <w:t>Evidence that God is tending</w:t>
      </w:r>
      <w:r w:rsidR="00556D6E" w:rsidRPr="009C12BA">
        <w:rPr>
          <w:sz w:val="22"/>
          <w:szCs w:val="22"/>
          <w:u w:val="single"/>
        </w:rPr>
        <w:t xml:space="preserve"> </w:t>
      </w:r>
    </w:p>
    <w:p w14:paraId="77C1B8B9" w14:textId="4899DB58" w:rsidR="00556D6E" w:rsidRPr="009C12BA" w:rsidRDefault="00D57B9D" w:rsidP="00BE6314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9C12BA">
        <w:rPr>
          <w:i/>
          <w:iCs/>
          <w:sz w:val="22"/>
          <w:szCs w:val="22"/>
        </w:rPr>
        <w:t xml:space="preserve">The “kindness” </w:t>
      </w:r>
      <w:r w:rsidR="00556D6E" w:rsidRPr="009C12BA">
        <w:rPr>
          <w:i/>
          <w:iCs/>
          <w:sz w:val="22"/>
          <w:szCs w:val="22"/>
        </w:rPr>
        <w:t xml:space="preserve">HARDENING: </w:t>
      </w:r>
    </w:p>
    <w:p w14:paraId="4732B58E" w14:textId="77777777" w:rsidR="00713616" w:rsidRPr="009C12BA" w:rsidRDefault="00713616" w:rsidP="00713616">
      <w:pPr>
        <w:pStyle w:val="ListParagraph"/>
        <w:ind w:left="4320"/>
        <w:rPr>
          <w:sz w:val="22"/>
          <w:szCs w:val="22"/>
        </w:rPr>
      </w:pPr>
    </w:p>
    <w:p w14:paraId="0557F2D3" w14:textId="77777777" w:rsidR="00D43421" w:rsidRPr="009C12BA" w:rsidRDefault="00D43421" w:rsidP="00D43421">
      <w:pPr>
        <w:pStyle w:val="ListParagraph"/>
        <w:ind w:left="5760"/>
        <w:rPr>
          <w:color w:val="0070C0"/>
          <w:sz w:val="22"/>
          <w:szCs w:val="22"/>
        </w:rPr>
      </w:pPr>
    </w:p>
    <w:p w14:paraId="55CE37A8" w14:textId="74DE1C93" w:rsidR="00556D6E" w:rsidRPr="009C12BA" w:rsidRDefault="00D57B9D" w:rsidP="00556D6E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9C12BA">
        <w:rPr>
          <w:i/>
          <w:iCs/>
          <w:sz w:val="22"/>
          <w:szCs w:val="22"/>
        </w:rPr>
        <w:t xml:space="preserve">The “kindness” of </w:t>
      </w:r>
      <w:r w:rsidR="00556D6E" w:rsidRPr="009C12BA">
        <w:rPr>
          <w:i/>
          <w:iCs/>
          <w:sz w:val="22"/>
          <w:szCs w:val="22"/>
        </w:rPr>
        <w:t>PRUNING &amp; GRAFTING</w:t>
      </w:r>
    </w:p>
    <w:p w14:paraId="7CDE5326" w14:textId="33AC5995" w:rsidR="00D43421" w:rsidRPr="009C12BA" w:rsidRDefault="00916BF7" w:rsidP="00FB7D33">
      <w:pPr>
        <w:pStyle w:val="ListParagraph"/>
        <w:numPr>
          <w:ilvl w:val="4"/>
          <w:numId w:val="2"/>
        </w:numPr>
        <w:rPr>
          <w:color w:val="0070C0"/>
          <w:sz w:val="22"/>
          <w:szCs w:val="22"/>
        </w:rPr>
      </w:pPr>
      <w:r w:rsidRPr="009C12BA">
        <w:rPr>
          <w:sz w:val="22"/>
          <w:szCs w:val="22"/>
        </w:rPr>
        <w:t xml:space="preserve">Holiness is extendable   </w:t>
      </w:r>
    </w:p>
    <w:p w14:paraId="0F84A1D5" w14:textId="77777777" w:rsidR="00D43421" w:rsidRPr="009C12BA" w:rsidRDefault="00D43421" w:rsidP="00D43421">
      <w:pPr>
        <w:pStyle w:val="ListParagraph"/>
        <w:ind w:left="5760"/>
        <w:rPr>
          <w:color w:val="0070C0"/>
          <w:sz w:val="22"/>
          <w:szCs w:val="22"/>
        </w:rPr>
      </w:pPr>
    </w:p>
    <w:p w14:paraId="574FB243" w14:textId="0B71951C" w:rsidR="004B0C76" w:rsidRPr="009C12BA" w:rsidRDefault="004B0C76" w:rsidP="004B0C76">
      <w:pPr>
        <w:pStyle w:val="ListParagraph"/>
        <w:numPr>
          <w:ilvl w:val="4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Holiness requires belief (the openness to receive God’s life)</w:t>
      </w:r>
    </w:p>
    <w:p w14:paraId="520E73FD" w14:textId="77777777" w:rsidR="00D43421" w:rsidRPr="009C12BA" w:rsidRDefault="00D43421" w:rsidP="00D43421">
      <w:pPr>
        <w:pStyle w:val="ListParagraph"/>
        <w:ind w:left="3600"/>
        <w:rPr>
          <w:sz w:val="22"/>
          <w:szCs w:val="22"/>
        </w:rPr>
      </w:pPr>
    </w:p>
    <w:p w14:paraId="1F9F0D92" w14:textId="4DF3F0F0" w:rsidR="006F7177" w:rsidRPr="009C12BA" w:rsidRDefault="006F7177" w:rsidP="00856799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9C12BA">
        <w:rPr>
          <w:b/>
          <w:bCs/>
          <w:sz w:val="22"/>
          <w:szCs w:val="22"/>
        </w:rPr>
        <w:t>Through the MERCY of</w:t>
      </w:r>
      <w:r w:rsidR="00856799" w:rsidRPr="009C12BA">
        <w:rPr>
          <w:b/>
          <w:bCs/>
          <w:sz w:val="22"/>
          <w:szCs w:val="22"/>
        </w:rPr>
        <w:t xml:space="preserve"> (resurrection)</w:t>
      </w:r>
      <w:r w:rsidR="00685392" w:rsidRPr="009C12BA">
        <w:rPr>
          <w:b/>
          <w:bCs/>
          <w:sz w:val="22"/>
          <w:szCs w:val="22"/>
        </w:rPr>
        <w:t xml:space="preserve"> </w:t>
      </w:r>
      <w:r w:rsidR="00856799" w:rsidRPr="009C12BA">
        <w:rPr>
          <w:b/>
          <w:bCs/>
          <w:sz w:val="22"/>
          <w:szCs w:val="22"/>
        </w:rPr>
        <w:t>MYSTERY</w:t>
      </w:r>
      <w:r w:rsidR="00685392" w:rsidRPr="009C12BA">
        <w:rPr>
          <w:sz w:val="22"/>
          <w:szCs w:val="22"/>
        </w:rPr>
        <w:tab/>
      </w:r>
      <w:r w:rsidR="00685392" w:rsidRPr="009C12BA">
        <w:rPr>
          <w:sz w:val="22"/>
          <w:szCs w:val="22"/>
        </w:rPr>
        <w:tab/>
      </w:r>
      <w:r w:rsidR="004B431E" w:rsidRPr="009C12BA">
        <w:rPr>
          <w:sz w:val="22"/>
          <w:szCs w:val="22"/>
        </w:rPr>
        <w:tab/>
        <w:t xml:space="preserve">        11:25-32</w:t>
      </w:r>
    </w:p>
    <w:p w14:paraId="4E53A7AF" w14:textId="77777777" w:rsidR="00856799" w:rsidRPr="009C12BA" w:rsidRDefault="00856799" w:rsidP="000A4142">
      <w:pPr>
        <w:pStyle w:val="ListParagraph"/>
        <w:numPr>
          <w:ilvl w:val="2"/>
          <w:numId w:val="2"/>
        </w:numPr>
        <w:rPr>
          <w:sz w:val="22"/>
          <w:szCs w:val="22"/>
          <w:u w:val="single"/>
        </w:rPr>
      </w:pPr>
      <w:r w:rsidRPr="009C12BA">
        <w:rPr>
          <w:sz w:val="22"/>
          <w:szCs w:val="22"/>
          <w:u w:val="single"/>
        </w:rPr>
        <w:t>Unlike the world’s mystery</w:t>
      </w:r>
    </w:p>
    <w:p w14:paraId="411202F6" w14:textId="3E0B6E81" w:rsidR="00856799" w:rsidRPr="009C12BA" w:rsidRDefault="00856799" w:rsidP="00856799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 xml:space="preserve">Mystery context: </w:t>
      </w:r>
    </w:p>
    <w:p w14:paraId="43C67303" w14:textId="77777777" w:rsidR="00D43421" w:rsidRPr="009C12BA" w:rsidRDefault="00D43421" w:rsidP="00D43421">
      <w:pPr>
        <w:pStyle w:val="ListParagraph"/>
        <w:ind w:left="3600"/>
        <w:rPr>
          <w:color w:val="0070C0"/>
          <w:sz w:val="22"/>
          <w:szCs w:val="22"/>
        </w:rPr>
      </w:pPr>
    </w:p>
    <w:p w14:paraId="2481C358" w14:textId="206224A2" w:rsidR="00294BE1" w:rsidRPr="009C12BA" w:rsidRDefault="00294BE1" w:rsidP="00294BE1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God’s mystery is Revealed through the Gospel</w:t>
      </w:r>
      <w:r w:rsidR="00D8749C" w:rsidRPr="009C12BA">
        <w:rPr>
          <w:sz w:val="22"/>
          <w:szCs w:val="22"/>
        </w:rPr>
        <w:t xml:space="preserve">   :25a</w:t>
      </w:r>
    </w:p>
    <w:p w14:paraId="4FFB87A1" w14:textId="77777777" w:rsidR="00D43421" w:rsidRPr="009C12BA" w:rsidRDefault="00D43421" w:rsidP="00D43421">
      <w:pPr>
        <w:pStyle w:val="ListParagraph"/>
        <w:ind w:left="4320"/>
        <w:rPr>
          <w:color w:val="0070C0"/>
          <w:sz w:val="22"/>
          <w:szCs w:val="22"/>
        </w:rPr>
      </w:pPr>
    </w:p>
    <w:p w14:paraId="793BADB4" w14:textId="046681C2" w:rsidR="00294BE1" w:rsidRPr="009C12BA" w:rsidRDefault="00294BE1" w:rsidP="00FB7D33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9C12BA">
        <w:rPr>
          <w:sz w:val="22"/>
          <w:szCs w:val="22"/>
          <w:u w:val="single"/>
        </w:rPr>
        <w:t>Mystery of Israel’s salvation is surprising</w:t>
      </w:r>
      <w:r w:rsidRPr="009C12BA">
        <w:rPr>
          <w:sz w:val="22"/>
          <w:szCs w:val="22"/>
        </w:rPr>
        <w:t xml:space="preserve">  </w:t>
      </w:r>
    </w:p>
    <w:p w14:paraId="2C012277" w14:textId="77777777" w:rsidR="00577380" w:rsidRPr="009C12BA" w:rsidRDefault="00577380" w:rsidP="00577380">
      <w:pPr>
        <w:pStyle w:val="ListParagraph"/>
        <w:ind w:left="2160"/>
        <w:rPr>
          <w:sz w:val="22"/>
          <w:szCs w:val="22"/>
        </w:rPr>
      </w:pPr>
    </w:p>
    <w:p w14:paraId="690815EA" w14:textId="76E73ED3" w:rsidR="004B0C76" w:rsidRPr="009C12BA" w:rsidRDefault="00D8749C" w:rsidP="00294BE1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9C12BA">
        <w:rPr>
          <w:i/>
          <w:iCs/>
          <w:sz w:val="22"/>
          <w:szCs w:val="22"/>
        </w:rPr>
        <w:t xml:space="preserve">Salvation Comes </w:t>
      </w:r>
      <w:r w:rsidR="004B0C76" w:rsidRPr="009C12BA">
        <w:rPr>
          <w:i/>
          <w:iCs/>
          <w:sz w:val="22"/>
          <w:szCs w:val="22"/>
        </w:rPr>
        <w:t>Through a hardening</w:t>
      </w:r>
      <w:r w:rsidR="00CA5671" w:rsidRPr="009C12BA">
        <w:rPr>
          <w:sz w:val="22"/>
          <w:szCs w:val="22"/>
        </w:rPr>
        <w:t xml:space="preserve">    :25</w:t>
      </w:r>
    </w:p>
    <w:p w14:paraId="138D3A45" w14:textId="77777777" w:rsidR="00577380" w:rsidRPr="009C12BA" w:rsidRDefault="00577380" w:rsidP="00577380">
      <w:pPr>
        <w:pStyle w:val="ListParagraph"/>
        <w:ind w:left="2880"/>
        <w:rPr>
          <w:sz w:val="22"/>
          <w:szCs w:val="22"/>
        </w:rPr>
      </w:pPr>
    </w:p>
    <w:p w14:paraId="6C1F8168" w14:textId="44E6D367" w:rsidR="00577380" w:rsidRPr="009C12BA" w:rsidRDefault="009C12BA" w:rsidP="00FB7D33">
      <w:pPr>
        <w:pStyle w:val="ListParagraph"/>
        <w:numPr>
          <w:ilvl w:val="4"/>
          <w:numId w:val="2"/>
        </w:numPr>
        <w:rPr>
          <w:color w:val="0070C0"/>
          <w:sz w:val="22"/>
          <w:szCs w:val="22"/>
        </w:rPr>
      </w:pPr>
      <w:r w:rsidRPr="009C12BA">
        <w:rPr>
          <w:sz w:val="22"/>
          <w:szCs w:val="22"/>
        </w:rPr>
        <w:t>A</w:t>
      </w:r>
      <w:r w:rsidR="006538E1" w:rsidRPr="009C12BA">
        <w:rPr>
          <w:sz w:val="22"/>
          <w:szCs w:val="22"/>
        </w:rPr>
        <w:t xml:space="preserve">n uncovering of their heart </w:t>
      </w:r>
    </w:p>
    <w:p w14:paraId="1AF23E8E" w14:textId="77777777" w:rsidR="003A178C" w:rsidRPr="009C12BA" w:rsidRDefault="003A178C" w:rsidP="00796901">
      <w:pPr>
        <w:rPr>
          <w:sz w:val="22"/>
          <w:szCs w:val="22"/>
        </w:rPr>
      </w:pPr>
    </w:p>
    <w:p w14:paraId="14A3E409" w14:textId="61BB3F9C" w:rsidR="00D8749C" w:rsidRPr="009C12BA" w:rsidRDefault="00D8749C" w:rsidP="00D8749C">
      <w:pPr>
        <w:pStyle w:val="ListParagraph"/>
        <w:numPr>
          <w:ilvl w:val="4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That is Partial</w:t>
      </w:r>
    </w:p>
    <w:p w14:paraId="335C3AD2" w14:textId="77777777" w:rsidR="00577380" w:rsidRPr="009C12BA" w:rsidRDefault="00577380" w:rsidP="00577380">
      <w:pPr>
        <w:pStyle w:val="ListParagraph"/>
        <w:ind w:left="5040"/>
        <w:rPr>
          <w:sz w:val="22"/>
          <w:szCs w:val="22"/>
        </w:rPr>
      </w:pPr>
    </w:p>
    <w:p w14:paraId="698AEE2A" w14:textId="1823FB13" w:rsidR="00D43421" w:rsidRDefault="004B0C76" w:rsidP="009C12BA">
      <w:pPr>
        <w:pStyle w:val="ListParagraph"/>
        <w:numPr>
          <w:ilvl w:val="4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Intended to save all Israel</w:t>
      </w:r>
      <w:r w:rsidR="00CA5671" w:rsidRPr="009C12BA">
        <w:rPr>
          <w:sz w:val="22"/>
          <w:szCs w:val="22"/>
        </w:rPr>
        <w:t xml:space="preserve">      :26</w:t>
      </w:r>
    </w:p>
    <w:p w14:paraId="3763BB3B" w14:textId="77777777" w:rsidR="009C12BA" w:rsidRPr="009C12BA" w:rsidRDefault="009C12BA" w:rsidP="009C12BA">
      <w:pPr>
        <w:rPr>
          <w:sz w:val="22"/>
          <w:szCs w:val="22"/>
        </w:rPr>
      </w:pPr>
    </w:p>
    <w:p w14:paraId="521C43C9" w14:textId="45C01C3F" w:rsidR="00903542" w:rsidRPr="009C12BA" w:rsidRDefault="00903542" w:rsidP="00903542">
      <w:pPr>
        <w:pStyle w:val="ListParagraph"/>
        <w:numPr>
          <w:ilvl w:val="4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Through the New Covenant   :26b, 27</w:t>
      </w:r>
    </w:p>
    <w:p w14:paraId="0270F45E" w14:textId="06A95372" w:rsidR="00903542" w:rsidRPr="009C12BA" w:rsidRDefault="00903542" w:rsidP="009C12BA">
      <w:pPr>
        <w:pStyle w:val="ListParagraph"/>
        <w:numPr>
          <w:ilvl w:val="5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 xml:space="preserve">A deliverer from Zion   </w:t>
      </w:r>
      <w:r w:rsidR="00694BFB" w:rsidRPr="009C12BA">
        <w:rPr>
          <w:color w:val="000000" w:themeColor="text1"/>
          <w:sz w:val="22"/>
          <w:szCs w:val="22"/>
        </w:rPr>
        <w:t xml:space="preserve">Is 59:20 </w:t>
      </w:r>
    </w:p>
    <w:p w14:paraId="1481EA66" w14:textId="77777777" w:rsidR="00D43421" w:rsidRPr="009C12BA" w:rsidRDefault="00D43421" w:rsidP="00D43421">
      <w:pPr>
        <w:pStyle w:val="ListParagraph"/>
        <w:ind w:left="5040"/>
        <w:rPr>
          <w:color w:val="0070C0"/>
          <w:sz w:val="22"/>
          <w:szCs w:val="22"/>
        </w:rPr>
      </w:pPr>
    </w:p>
    <w:p w14:paraId="199E9BBF" w14:textId="1D08E928" w:rsidR="00872794" w:rsidRPr="009C12BA" w:rsidRDefault="00903542" w:rsidP="009C12BA">
      <w:pPr>
        <w:pStyle w:val="ListParagraph"/>
        <w:numPr>
          <w:ilvl w:val="5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A deliverer who removes ungodliness</w:t>
      </w:r>
      <w:r w:rsidR="009C12BA" w:rsidRPr="009C12BA">
        <w:rPr>
          <w:sz w:val="22"/>
          <w:szCs w:val="22"/>
        </w:rPr>
        <w:t xml:space="preserve">    </w:t>
      </w:r>
      <w:r w:rsidR="00872794" w:rsidRPr="009C12BA">
        <w:rPr>
          <w:color w:val="000000" w:themeColor="text1"/>
          <w:sz w:val="22"/>
          <w:szCs w:val="22"/>
        </w:rPr>
        <w:t>Is 27:6-9</w:t>
      </w:r>
    </w:p>
    <w:p w14:paraId="7058A19A" w14:textId="77777777" w:rsidR="009C12BA" w:rsidRPr="009C12BA" w:rsidRDefault="009C12BA" w:rsidP="009C12BA">
      <w:pPr>
        <w:rPr>
          <w:sz w:val="22"/>
          <w:szCs w:val="22"/>
        </w:rPr>
      </w:pPr>
    </w:p>
    <w:p w14:paraId="79E564CA" w14:textId="4D32120C" w:rsidR="009C12BA" w:rsidRPr="009C12BA" w:rsidRDefault="009C12BA" w:rsidP="009C12BA">
      <w:pPr>
        <w:pStyle w:val="ListParagraph"/>
        <w:numPr>
          <w:ilvl w:val="5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 xml:space="preserve">By upholding Covenant promises when obstacle is removed    Is 59:21, </w:t>
      </w:r>
      <w:proofErr w:type="spellStart"/>
      <w:r w:rsidRPr="009C12BA">
        <w:rPr>
          <w:sz w:val="22"/>
          <w:szCs w:val="22"/>
        </w:rPr>
        <w:t>Jer</w:t>
      </w:r>
      <w:proofErr w:type="spellEnd"/>
      <w:r w:rsidRPr="009C12BA">
        <w:rPr>
          <w:sz w:val="22"/>
          <w:szCs w:val="22"/>
        </w:rPr>
        <w:t xml:space="preserve"> 31</w:t>
      </w:r>
    </w:p>
    <w:p w14:paraId="1310C773" w14:textId="42EB5345" w:rsidR="00872794" w:rsidRPr="009C12BA" w:rsidRDefault="00872794" w:rsidP="00872794">
      <w:pPr>
        <w:pStyle w:val="ListParagraph"/>
        <w:ind w:left="5040"/>
        <w:rPr>
          <w:color w:val="0070C0"/>
          <w:sz w:val="22"/>
          <w:szCs w:val="22"/>
        </w:rPr>
      </w:pPr>
    </w:p>
    <w:p w14:paraId="2A8A3E39" w14:textId="77777777" w:rsidR="00D43421" w:rsidRPr="009C12BA" w:rsidRDefault="00D43421" w:rsidP="009C12BA">
      <w:pPr>
        <w:rPr>
          <w:sz w:val="22"/>
          <w:szCs w:val="22"/>
        </w:rPr>
      </w:pPr>
    </w:p>
    <w:p w14:paraId="05973A9A" w14:textId="5E2879F6" w:rsidR="00796901" w:rsidRPr="009C12BA" w:rsidRDefault="00796901" w:rsidP="00796901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9C12BA">
        <w:rPr>
          <w:i/>
          <w:iCs/>
          <w:sz w:val="22"/>
          <w:szCs w:val="22"/>
        </w:rPr>
        <w:t>Salvation Comes Through Election</w:t>
      </w:r>
    </w:p>
    <w:p w14:paraId="570A0ECA" w14:textId="04BEBADE" w:rsidR="00D43421" w:rsidRPr="009C12BA" w:rsidRDefault="009C12BA" w:rsidP="009C12BA">
      <w:pPr>
        <w:pStyle w:val="ListParagraph"/>
        <w:numPr>
          <w:ilvl w:val="4"/>
          <w:numId w:val="2"/>
        </w:numPr>
        <w:rPr>
          <w:i/>
          <w:iCs/>
          <w:sz w:val="22"/>
          <w:szCs w:val="22"/>
        </w:rPr>
      </w:pPr>
      <w:r w:rsidRPr="009C12BA">
        <w:rPr>
          <w:sz w:val="22"/>
          <w:szCs w:val="22"/>
        </w:rPr>
        <w:t>“Beloved”</w:t>
      </w:r>
    </w:p>
    <w:p w14:paraId="7718A274" w14:textId="77777777" w:rsidR="009C12BA" w:rsidRPr="009C12BA" w:rsidRDefault="009C12BA" w:rsidP="009C12BA">
      <w:pPr>
        <w:pStyle w:val="ListParagraph"/>
        <w:ind w:left="3600"/>
        <w:rPr>
          <w:i/>
          <w:iCs/>
          <w:sz w:val="22"/>
          <w:szCs w:val="22"/>
        </w:rPr>
      </w:pPr>
    </w:p>
    <w:p w14:paraId="37E63D04" w14:textId="3FFD4910" w:rsidR="00D43421" w:rsidRPr="009C12BA" w:rsidRDefault="009C12BA" w:rsidP="009C12BA">
      <w:pPr>
        <w:pStyle w:val="ListParagraph"/>
        <w:numPr>
          <w:ilvl w:val="4"/>
          <w:numId w:val="2"/>
        </w:numPr>
        <w:rPr>
          <w:i/>
          <w:iCs/>
          <w:sz w:val="22"/>
          <w:szCs w:val="22"/>
        </w:rPr>
      </w:pPr>
      <w:r w:rsidRPr="009C12BA">
        <w:rPr>
          <w:sz w:val="22"/>
          <w:szCs w:val="22"/>
        </w:rPr>
        <w:t>“Gifted”</w:t>
      </w:r>
    </w:p>
    <w:p w14:paraId="071D2A24" w14:textId="77777777" w:rsidR="009C12BA" w:rsidRPr="009C12BA" w:rsidRDefault="009C12BA" w:rsidP="009C12BA">
      <w:pPr>
        <w:rPr>
          <w:i/>
          <w:iCs/>
          <w:sz w:val="22"/>
          <w:szCs w:val="22"/>
        </w:rPr>
      </w:pPr>
    </w:p>
    <w:p w14:paraId="388CB7AE" w14:textId="6861481E" w:rsidR="00D43421" w:rsidRPr="009C12BA" w:rsidRDefault="009C12BA" w:rsidP="009C12BA">
      <w:pPr>
        <w:pStyle w:val="ListParagraph"/>
        <w:numPr>
          <w:ilvl w:val="4"/>
          <w:numId w:val="2"/>
        </w:numPr>
        <w:rPr>
          <w:i/>
          <w:iCs/>
          <w:color w:val="0070C0"/>
          <w:sz w:val="22"/>
          <w:szCs w:val="22"/>
        </w:rPr>
      </w:pPr>
      <w:r w:rsidRPr="009C12BA">
        <w:rPr>
          <w:sz w:val="22"/>
          <w:szCs w:val="22"/>
        </w:rPr>
        <w:t>“Called”</w:t>
      </w:r>
    </w:p>
    <w:p w14:paraId="16BF8FEF" w14:textId="77777777" w:rsidR="00D43421" w:rsidRPr="009C12BA" w:rsidRDefault="00D43421" w:rsidP="00D43421">
      <w:pPr>
        <w:pStyle w:val="ListParagraph"/>
        <w:ind w:left="4320"/>
        <w:rPr>
          <w:i/>
          <w:iCs/>
          <w:sz w:val="22"/>
          <w:szCs w:val="22"/>
        </w:rPr>
      </w:pPr>
    </w:p>
    <w:p w14:paraId="0F5E971A" w14:textId="1BBE0FA1" w:rsidR="001B25A6" w:rsidRPr="009C12BA" w:rsidRDefault="009C12BA" w:rsidP="009C12BA">
      <w:pPr>
        <w:pStyle w:val="ListParagraph"/>
        <w:numPr>
          <w:ilvl w:val="4"/>
          <w:numId w:val="2"/>
        </w:numPr>
        <w:rPr>
          <w:i/>
          <w:iCs/>
          <w:color w:val="0070C0"/>
          <w:sz w:val="22"/>
          <w:szCs w:val="22"/>
        </w:rPr>
      </w:pPr>
      <w:r w:rsidRPr="009C12BA">
        <w:rPr>
          <w:sz w:val="22"/>
          <w:szCs w:val="22"/>
        </w:rPr>
        <w:t>“Irrevocable”</w:t>
      </w:r>
    </w:p>
    <w:p w14:paraId="57A3154A" w14:textId="77777777" w:rsidR="00974BA0" w:rsidRPr="009C12BA" w:rsidRDefault="008D5EC9" w:rsidP="008D5EC9">
      <w:pPr>
        <w:pStyle w:val="ListParagraph"/>
        <w:numPr>
          <w:ilvl w:val="6"/>
          <w:numId w:val="2"/>
        </w:numPr>
        <w:rPr>
          <w:i/>
          <w:iCs/>
          <w:sz w:val="22"/>
          <w:szCs w:val="22"/>
        </w:rPr>
      </w:pPr>
      <w:r w:rsidRPr="009C12BA">
        <w:rPr>
          <w:sz w:val="22"/>
          <w:szCs w:val="22"/>
        </w:rPr>
        <w:t xml:space="preserve">by same process for all: </w:t>
      </w:r>
    </w:p>
    <w:p w14:paraId="0F2BA6F8" w14:textId="385F6CD8" w:rsidR="008D5EC9" w:rsidRPr="009C12BA" w:rsidRDefault="00974BA0" w:rsidP="009C12BA">
      <w:pPr>
        <w:pStyle w:val="ListParagraph"/>
        <w:numPr>
          <w:ilvl w:val="7"/>
          <w:numId w:val="2"/>
        </w:numPr>
        <w:rPr>
          <w:i/>
          <w:iCs/>
          <w:sz w:val="22"/>
          <w:szCs w:val="22"/>
        </w:rPr>
      </w:pPr>
      <w:r w:rsidRPr="009C12BA">
        <w:rPr>
          <w:sz w:val="22"/>
          <w:szCs w:val="22"/>
        </w:rPr>
        <w:t xml:space="preserve">DEATH: </w:t>
      </w:r>
    </w:p>
    <w:p w14:paraId="4D28356A" w14:textId="77777777" w:rsidR="009C12BA" w:rsidRPr="009C12BA" w:rsidRDefault="009C12BA" w:rsidP="009C12BA">
      <w:pPr>
        <w:pStyle w:val="ListParagraph"/>
        <w:ind w:left="5760"/>
        <w:rPr>
          <w:i/>
          <w:iCs/>
          <w:sz w:val="22"/>
          <w:szCs w:val="22"/>
        </w:rPr>
      </w:pPr>
    </w:p>
    <w:p w14:paraId="332988C0" w14:textId="3FDF6DCA" w:rsidR="00974BA0" w:rsidRPr="009C12BA" w:rsidRDefault="00974BA0" w:rsidP="009C12BA">
      <w:pPr>
        <w:pStyle w:val="ListParagraph"/>
        <w:numPr>
          <w:ilvl w:val="7"/>
          <w:numId w:val="2"/>
        </w:numPr>
        <w:rPr>
          <w:i/>
          <w:iCs/>
          <w:sz w:val="22"/>
          <w:szCs w:val="22"/>
        </w:rPr>
      </w:pPr>
      <w:r w:rsidRPr="009C12BA">
        <w:rPr>
          <w:sz w:val="22"/>
          <w:szCs w:val="22"/>
        </w:rPr>
        <w:t xml:space="preserve">MERCY: </w:t>
      </w:r>
    </w:p>
    <w:p w14:paraId="096F65BB" w14:textId="77777777" w:rsidR="00D43421" w:rsidRPr="009C12BA" w:rsidRDefault="00D43421" w:rsidP="00D43421">
      <w:pPr>
        <w:pStyle w:val="ListParagraph"/>
        <w:ind w:left="5760"/>
        <w:rPr>
          <w:i/>
          <w:iCs/>
          <w:sz w:val="22"/>
          <w:szCs w:val="22"/>
        </w:rPr>
      </w:pPr>
    </w:p>
    <w:p w14:paraId="40C89431" w14:textId="7983B79F" w:rsidR="00974BA0" w:rsidRPr="009C12BA" w:rsidRDefault="004131A4" w:rsidP="009C12BA">
      <w:pPr>
        <w:pStyle w:val="ListParagraph"/>
        <w:numPr>
          <w:ilvl w:val="7"/>
          <w:numId w:val="2"/>
        </w:numPr>
        <w:rPr>
          <w:i/>
          <w:iCs/>
          <w:sz w:val="22"/>
          <w:szCs w:val="22"/>
        </w:rPr>
      </w:pPr>
      <w:r w:rsidRPr="009C12BA">
        <w:rPr>
          <w:sz w:val="22"/>
          <w:szCs w:val="22"/>
        </w:rPr>
        <w:t xml:space="preserve">RESURRECTIION: </w:t>
      </w:r>
    </w:p>
    <w:p w14:paraId="388640B1" w14:textId="77777777" w:rsidR="00981AD3" w:rsidRPr="009C12BA" w:rsidRDefault="00981AD3" w:rsidP="00D81D42">
      <w:pPr>
        <w:pStyle w:val="ListParagraph"/>
        <w:ind w:left="3600"/>
        <w:rPr>
          <w:i/>
          <w:iCs/>
          <w:sz w:val="22"/>
          <w:szCs w:val="22"/>
        </w:rPr>
      </w:pPr>
      <w:bookmarkStart w:id="0" w:name="_GoBack"/>
      <w:bookmarkEnd w:id="0"/>
    </w:p>
    <w:p w14:paraId="5339227E" w14:textId="7C76C51B" w:rsidR="00AD15E9" w:rsidRPr="000B4703" w:rsidRDefault="009C12BA" w:rsidP="009C12BA">
      <w:pPr>
        <w:pStyle w:val="ListParagraph"/>
        <w:numPr>
          <w:ilvl w:val="2"/>
          <w:numId w:val="2"/>
        </w:numPr>
        <w:rPr>
          <w:sz w:val="22"/>
          <w:szCs w:val="22"/>
          <w:u w:val="single"/>
        </w:rPr>
      </w:pPr>
      <w:r w:rsidRPr="000B4703">
        <w:rPr>
          <w:sz w:val="22"/>
          <w:szCs w:val="22"/>
          <w:u w:val="single"/>
        </w:rPr>
        <w:t>Mystery of Israel’s Salvation creates One Family</w:t>
      </w:r>
      <w:r w:rsidR="00D81D42" w:rsidRPr="000B4703">
        <w:rPr>
          <w:sz w:val="22"/>
          <w:szCs w:val="22"/>
          <w:u w:val="single"/>
        </w:rPr>
        <w:t xml:space="preserve"> </w:t>
      </w:r>
    </w:p>
    <w:p w14:paraId="22B292C8" w14:textId="77777777" w:rsidR="00577380" w:rsidRPr="009C12BA" w:rsidRDefault="00577380" w:rsidP="00577380">
      <w:pPr>
        <w:pStyle w:val="ListParagraph"/>
        <w:ind w:left="2880"/>
        <w:rPr>
          <w:sz w:val="22"/>
          <w:szCs w:val="22"/>
        </w:rPr>
      </w:pPr>
    </w:p>
    <w:p w14:paraId="04233744" w14:textId="77777777" w:rsidR="00AD15E9" w:rsidRPr="009C12BA" w:rsidRDefault="00AD15E9" w:rsidP="00577380">
      <w:pPr>
        <w:pStyle w:val="ListParagraph"/>
        <w:ind w:left="2880"/>
        <w:rPr>
          <w:sz w:val="22"/>
          <w:szCs w:val="22"/>
        </w:rPr>
      </w:pPr>
    </w:p>
    <w:p w14:paraId="02DEAB3F" w14:textId="4364C9D9" w:rsidR="00577380" w:rsidRPr="000B4703" w:rsidRDefault="001D6128" w:rsidP="000B470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CELEBRATION OF GOD’S FAITHFULNESS</w:t>
      </w:r>
      <w:r w:rsidR="009C12BA" w:rsidRPr="009C12BA">
        <w:rPr>
          <w:color w:val="4472C4" w:themeColor="accent1"/>
          <w:sz w:val="22"/>
          <w:szCs w:val="22"/>
        </w:rPr>
        <w:tab/>
      </w:r>
      <w:r w:rsidR="00C964BC" w:rsidRPr="009C12BA">
        <w:rPr>
          <w:color w:val="4472C4" w:themeColor="accent1"/>
          <w:sz w:val="22"/>
          <w:szCs w:val="22"/>
        </w:rPr>
        <w:tab/>
      </w:r>
      <w:r w:rsidR="00C964BC" w:rsidRPr="009C12BA">
        <w:rPr>
          <w:sz w:val="22"/>
          <w:szCs w:val="22"/>
        </w:rPr>
        <w:tab/>
      </w:r>
      <w:r w:rsidR="00C964BC" w:rsidRPr="009C12BA">
        <w:rPr>
          <w:sz w:val="22"/>
          <w:szCs w:val="22"/>
        </w:rPr>
        <w:tab/>
        <w:t xml:space="preserve">      11:33-35</w:t>
      </w:r>
    </w:p>
    <w:p w14:paraId="10EC6337" w14:textId="573138C7" w:rsidR="000F5B47" w:rsidRPr="009C12BA" w:rsidRDefault="00577380" w:rsidP="009C12BA">
      <w:pPr>
        <w:pStyle w:val="ListParagraph"/>
        <w:numPr>
          <w:ilvl w:val="1"/>
          <w:numId w:val="2"/>
        </w:numPr>
        <w:rPr>
          <w:color w:val="4472C4" w:themeColor="accent1"/>
          <w:sz w:val="22"/>
          <w:szCs w:val="22"/>
        </w:rPr>
      </w:pPr>
      <w:r w:rsidRPr="009C12BA">
        <w:rPr>
          <w:b/>
          <w:bCs/>
          <w:sz w:val="22"/>
          <w:szCs w:val="22"/>
        </w:rPr>
        <w:t>Mysterious Mercy</w:t>
      </w:r>
      <w:r w:rsidRPr="009C12BA">
        <w:rPr>
          <w:sz w:val="22"/>
          <w:szCs w:val="22"/>
        </w:rPr>
        <w:t xml:space="preserve">   </w:t>
      </w:r>
      <w:r w:rsidRPr="009C12BA">
        <w:rPr>
          <w:color w:val="4472C4" w:themeColor="accent1"/>
          <w:sz w:val="22"/>
          <w:szCs w:val="22"/>
        </w:rPr>
        <w:t xml:space="preserve"> </w:t>
      </w:r>
    </w:p>
    <w:p w14:paraId="6FF47D1F" w14:textId="77777777" w:rsidR="002E1893" w:rsidRPr="009C12BA" w:rsidRDefault="002E1893" w:rsidP="002E1893">
      <w:pPr>
        <w:pStyle w:val="ListParagraph"/>
        <w:ind w:left="2880"/>
        <w:rPr>
          <w:sz w:val="22"/>
          <w:szCs w:val="22"/>
        </w:rPr>
      </w:pPr>
    </w:p>
    <w:p w14:paraId="5C08A75D" w14:textId="165C08C8" w:rsidR="00577380" w:rsidRPr="009C12BA" w:rsidRDefault="00577380" w:rsidP="009C12BA">
      <w:pPr>
        <w:pStyle w:val="ListParagraph"/>
        <w:numPr>
          <w:ilvl w:val="1"/>
          <w:numId w:val="2"/>
        </w:numPr>
        <w:rPr>
          <w:color w:val="4472C4" w:themeColor="accent1"/>
          <w:sz w:val="22"/>
          <w:szCs w:val="22"/>
        </w:rPr>
      </w:pPr>
      <w:r w:rsidRPr="009C12BA">
        <w:rPr>
          <w:b/>
          <w:bCs/>
          <w:sz w:val="22"/>
          <w:szCs w:val="22"/>
        </w:rPr>
        <w:t>Hymn of Hope</w:t>
      </w:r>
      <w:r w:rsidRPr="009C12BA">
        <w:rPr>
          <w:sz w:val="22"/>
          <w:szCs w:val="22"/>
        </w:rPr>
        <w:t xml:space="preserve"> </w:t>
      </w:r>
    </w:p>
    <w:p w14:paraId="6D43712E" w14:textId="1AC836C5" w:rsidR="00AF48FA" w:rsidRPr="009C12BA" w:rsidRDefault="00AF48FA" w:rsidP="00AF48FA">
      <w:pPr>
        <w:pStyle w:val="ListParagraph"/>
        <w:numPr>
          <w:ilvl w:val="2"/>
          <w:numId w:val="2"/>
        </w:numPr>
        <w:rPr>
          <w:color w:val="000000" w:themeColor="text1"/>
          <w:sz w:val="22"/>
          <w:szCs w:val="22"/>
        </w:rPr>
      </w:pPr>
      <w:r w:rsidRPr="009C12BA">
        <w:rPr>
          <w:color w:val="000000" w:themeColor="text1"/>
          <w:sz w:val="22"/>
          <w:szCs w:val="22"/>
        </w:rPr>
        <w:t>The hymn echoes:  Gen 2</w:t>
      </w:r>
    </w:p>
    <w:p w14:paraId="7D5740B0" w14:textId="77777777" w:rsidR="00577380" w:rsidRDefault="00577380" w:rsidP="00577380">
      <w:pPr>
        <w:pStyle w:val="ListParagraph"/>
        <w:ind w:left="3600"/>
        <w:rPr>
          <w:sz w:val="22"/>
          <w:szCs w:val="22"/>
        </w:rPr>
      </w:pPr>
    </w:p>
    <w:p w14:paraId="62012B43" w14:textId="77777777" w:rsidR="000B4703" w:rsidRPr="009C12BA" w:rsidRDefault="000B4703" w:rsidP="00577380">
      <w:pPr>
        <w:pStyle w:val="ListParagraph"/>
        <w:ind w:left="3600"/>
        <w:rPr>
          <w:sz w:val="22"/>
          <w:szCs w:val="22"/>
        </w:rPr>
      </w:pPr>
    </w:p>
    <w:p w14:paraId="21EFA9D1" w14:textId="6CF8C02A" w:rsidR="005063FC" w:rsidRPr="009C12BA" w:rsidRDefault="005063FC" w:rsidP="005063FC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The hymn is a chiasm</w:t>
      </w:r>
      <w:r w:rsidR="002E1893" w:rsidRPr="009C12BA">
        <w:rPr>
          <w:sz w:val="22"/>
          <w:szCs w:val="22"/>
        </w:rPr>
        <w:t xml:space="preserve"> </w:t>
      </w:r>
    </w:p>
    <w:p w14:paraId="18649E74" w14:textId="77777777" w:rsidR="00577380" w:rsidRDefault="00577380" w:rsidP="00577380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7ECF1E28" w14:textId="77777777" w:rsidR="000B4703" w:rsidRPr="009C12BA" w:rsidRDefault="000B4703" w:rsidP="00577380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23B0D363" w14:textId="478C8ACA" w:rsidR="00577380" w:rsidRPr="009C12BA" w:rsidRDefault="000D62CA" w:rsidP="009C12BA">
      <w:pPr>
        <w:pStyle w:val="ListParagraph"/>
        <w:numPr>
          <w:ilvl w:val="2"/>
          <w:numId w:val="2"/>
        </w:numPr>
        <w:rPr>
          <w:color w:val="4472C4" w:themeColor="accent1"/>
          <w:sz w:val="22"/>
          <w:szCs w:val="22"/>
        </w:rPr>
      </w:pPr>
      <w:r w:rsidRPr="009C12BA">
        <w:rPr>
          <w:sz w:val="22"/>
          <w:szCs w:val="22"/>
        </w:rPr>
        <w:t>The hymn has a 3-fold pattern of completion</w:t>
      </w:r>
      <w:r w:rsidR="00D36D1C" w:rsidRPr="009C12BA">
        <w:rPr>
          <w:sz w:val="22"/>
          <w:szCs w:val="22"/>
        </w:rPr>
        <w:t xml:space="preserve">: </w:t>
      </w:r>
    </w:p>
    <w:p w14:paraId="75B54CD5" w14:textId="77777777" w:rsidR="009C12BA" w:rsidRDefault="009C12BA" w:rsidP="009C12BA">
      <w:pPr>
        <w:rPr>
          <w:color w:val="4472C4" w:themeColor="accent1"/>
          <w:sz w:val="22"/>
          <w:szCs w:val="22"/>
        </w:rPr>
      </w:pPr>
    </w:p>
    <w:p w14:paraId="6AC4CF9A" w14:textId="77777777" w:rsidR="000B4703" w:rsidRPr="009C12BA" w:rsidRDefault="000B4703" w:rsidP="009C12BA">
      <w:pPr>
        <w:rPr>
          <w:color w:val="4472C4" w:themeColor="accent1"/>
          <w:sz w:val="22"/>
          <w:szCs w:val="22"/>
        </w:rPr>
      </w:pPr>
    </w:p>
    <w:p w14:paraId="262CCC0D" w14:textId="2A32F624" w:rsidR="000D62CA" w:rsidRPr="009C12BA" w:rsidRDefault="000D62CA" w:rsidP="000D62CA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The hymn summarizes God’s right place of sovereignty</w:t>
      </w:r>
    </w:p>
    <w:p w14:paraId="18F11CCF" w14:textId="77777777" w:rsidR="00577380" w:rsidRDefault="00577380" w:rsidP="00577380">
      <w:pPr>
        <w:rPr>
          <w:color w:val="4472C4" w:themeColor="accent1"/>
          <w:sz w:val="22"/>
          <w:szCs w:val="22"/>
        </w:rPr>
      </w:pPr>
    </w:p>
    <w:p w14:paraId="1B5D3684" w14:textId="77777777" w:rsidR="000B4703" w:rsidRPr="009C12BA" w:rsidRDefault="000B4703" w:rsidP="00577380">
      <w:pPr>
        <w:rPr>
          <w:color w:val="4472C4" w:themeColor="accent1"/>
          <w:sz w:val="22"/>
          <w:szCs w:val="22"/>
        </w:rPr>
      </w:pPr>
    </w:p>
    <w:p w14:paraId="7155CEFA" w14:textId="0CA05AFC" w:rsidR="00D36D1C" w:rsidRPr="009C12BA" w:rsidRDefault="00577380" w:rsidP="009C12BA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9C12BA">
        <w:rPr>
          <w:b/>
          <w:bCs/>
          <w:sz w:val="22"/>
          <w:szCs w:val="22"/>
        </w:rPr>
        <w:t>Cause to Celebrate</w:t>
      </w:r>
      <w:r w:rsidR="00146FA8" w:rsidRPr="009C12BA">
        <w:rPr>
          <w:sz w:val="22"/>
          <w:szCs w:val="22"/>
        </w:rPr>
        <w:t xml:space="preserve"> </w:t>
      </w:r>
    </w:p>
    <w:p w14:paraId="1CB72B25" w14:textId="690FC18E" w:rsidR="00315A68" w:rsidRPr="009C12BA" w:rsidRDefault="00B53869" w:rsidP="00315A68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>Rejoice together that His plan is what is moving the creati</w:t>
      </w:r>
      <w:r w:rsidR="00EF130C" w:rsidRPr="009C12BA">
        <w:rPr>
          <w:sz w:val="22"/>
          <w:szCs w:val="22"/>
        </w:rPr>
        <w:t xml:space="preserve">on toward restoration (and not </w:t>
      </w:r>
      <w:r w:rsidRPr="009C12BA">
        <w:rPr>
          <w:sz w:val="22"/>
          <w:szCs w:val="22"/>
        </w:rPr>
        <w:t>ours!)</w:t>
      </w:r>
    </w:p>
    <w:p w14:paraId="3E247D8B" w14:textId="28C3B112" w:rsidR="00577380" w:rsidRPr="009C12BA" w:rsidRDefault="007B2C8A" w:rsidP="009C12BA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 xml:space="preserve">By </w:t>
      </w:r>
      <w:r w:rsidR="00146FA8" w:rsidRPr="009C12BA">
        <w:rPr>
          <w:sz w:val="22"/>
          <w:szCs w:val="22"/>
        </w:rPr>
        <w:t>communally</w:t>
      </w:r>
      <w:r w:rsidRPr="009C12BA">
        <w:rPr>
          <w:sz w:val="22"/>
          <w:szCs w:val="22"/>
        </w:rPr>
        <w:t xml:space="preserve"> anticipating the full</w:t>
      </w:r>
      <w:r w:rsidR="001D6128" w:rsidRPr="009C12BA">
        <w:rPr>
          <w:sz w:val="22"/>
          <w:szCs w:val="22"/>
        </w:rPr>
        <w:t xml:space="preserve"> family</w:t>
      </w:r>
      <w:r w:rsidR="004C2160" w:rsidRPr="009C12BA">
        <w:rPr>
          <w:sz w:val="22"/>
          <w:szCs w:val="22"/>
        </w:rPr>
        <w:t xml:space="preserve"> arriving</w:t>
      </w:r>
    </w:p>
    <w:p w14:paraId="73847131" w14:textId="22A1B163" w:rsidR="00577380" w:rsidRPr="009C12BA" w:rsidRDefault="00685463" w:rsidP="009C12BA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 xml:space="preserve">By </w:t>
      </w:r>
      <w:r w:rsidR="00146FA8" w:rsidRPr="009C12BA">
        <w:rPr>
          <w:sz w:val="22"/>
          <w:szCs w:val="22"/>
        </w:rPr>
        <w:t xml:space="preserve">communally </w:t>
      </w:r>
      <w:r w:rsidRPr="009C12BA">
        <w:rPr>
          <w:sz w:val="22"/>
          <w:szCs w:val="22"/>
        </w:rPr>
        <w:t>participating in gathering activity</w:t>
      </w:r>
    </w:p>
    <w:p w14:paraId="3681C24C" w14:textId="4D410077" w:rsidR="005063FC" w:rsidRPr="009C12BA" w:rsidRDefault="00685463" w:rsidP="007B2C8A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9C12BA">
        <w:rPr>
          <w:sz w:val="22"/>
          <w:szCs w:val="22"/>
        </w:rPr>
        <w:t xml:space="preserve">By </w:t>
      </w:r>
      <w:r w:rsidR="00146FA8" w:rsidRPr="009C12BA">
        <w:rPr>
          <w:sz w:val="22"/>
          <w:szCs w:val="22"/>
        </w:rPr>
        <w:t xml:space="preserve">communally </w:t>
      </w:r>
      <w:r w:rsidRPr="009C12BA">
        <w:rPr>
          <w:sz w:val="22"/>
          <w:szCs w:val="22"/>
        </w:rPr>
        <w:t>participating in “surprising” the first-borns with open arms</w:t>
      </w:r>
    </w:p>
    <w:p w14:paraId="6E25377E" w14:textId="2CA03E27" w:rsidR="001D6128" w:rsidRDefault="008B1F0C" w:rsidP="009C12BA">
      <w:r>
        <w:tab/>
        <w:t xml:space="preserve">       </w:t>
      </w:r>
    </w:p>
    <w:sectPr w:rsidR="001D6128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BFACBF" w14:textId="77777777" w:rsidR="0003239E" w:rsidRDefault="0003239E" w:rsidP="00CA65AC">
      <w:r>
        <w:separator/>
      </w:r>
    </w:p>
  </w:endnote>
  <w:endnote w:type="continuationSeparator" w:id="0">
    <w:p w14:paraId="04E114E0" w14:textId="77777777" w:rsidR="0003239E" w:rsidRDefault="0003239E" w:rsidP="00CA6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352BD8" w14:textId="77777777" w:rsidR="00713616" w:rsidRDefault="00713616" w:rsidP="00527A3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C19934F" w14:textId="77777777" w:rsidR="00713616" w:rsidRDefault="00713616" w:rsidP="00CA65A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21683E" w14:textId="77777777" w:rsidR="00713616" w:rsidRDefault="00713616" w:rsidP="00527A3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90EB1">
      <w:rPr>
        <w:rStyle w:val="PageNumber"/>
        <w:noProof/>
      </w:rPr>
      <w:t>2</w:t>
    </w:r>
    <w:r>
      <w:rPr>
        <w:rStyle w:val="PageNumber"/>
      </w:rPr>
      <w:fldChar w:fldCharType="end"/>
    </w:r>
  </w:p>
  <w:p w14:paraId="6C650298" w14:textId="77777777" w:rsidR="00713616" w:rsidRDefault="00713616" w:rsidP="00CA65A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0ABDDF" w14:textId="77777777" w:rsidR="0003239E" w:rsidRDefault="0003239E" w:rsidP="00CA65AC">
      <w:r>
        <w:separator/>
      </w:r>
    </w:p>
  </w:footnote>
  <w:footnote w:type="continuationSeparator" w:id="0">
    <w:p w14:paraId="6F28D71A" w14:textId="77777777" w:rsidR="0003239E" w:rsidRDefault="0003239E" w:rsidP="00CA65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597055"/>
    <w:multiLevelType w:val="hybridMultilevel"/>
    <w:tmpl w:val="EBFA72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BC1268"/>
    <w:multiLevelType w:val="hybridMultilevel"/>
    <w:tmpl w:val="320EB49A"/>
    <w:lvl w:ilvl="0" w:tplc="10D413B6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  <w:iCs w:val="0"/>
        <w:color w:val="000000" w:themeColor="text1"/>
      </w:rPr>
    </w:lvl>
    <w:lvl w:ilvl="1" w:tplc="9C4CAB8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C61A89BA">
      <w:start w:val="1"/>
      <w:numFmt w:val="decimal"/>
      <w:lvlText w:val="%4."/>
      <w:lvlJc w:val="left"/>
      <w:pPr>
        <w:ind w:left="2880" w:hanging="360"/>
      </w:pPr>
      <w:rPr>
        <w:color w:val="000000" w:themeColor="text1"/>
      </w:rPr>
    </w:lvl>
    <w:lvl w:ilvl="4" w:tplc="9C7017B6">
      <w:start w:val="1"/>
      <w:numFmt w:val="lowerLetter"/>
      <w:lvlText w:val="%5."/>
      <w:lvlJc w:val="left"/>
      <w:pPr>
        <w:ind w:left="3600" w:hanging="360"/>
      </w:pPr>
      <w:rPr>
        <w:i w:val="0"/>
        <w:iCs w:val="0"/>
        <w:color w:val="000000" w:themeColor="text1"/>
      </w:rPr>
    </w:lvl>
    <w:lvl w:ilvl="5" w:tplc="40903F3A">
      <w:start w:val="1"/>
      <w:numFmt w:val="lowerRoman"/>
      <w:lvlText w:val="%6."/>
      <w:lvlJc w:val="right"/>
      <w:pPr>
        <w:ind w:left="4320" w:hanging="180"/>
      </w:pPr>
      <w:rPr>
        <w:i w:val="0"/>
        <w:iCs w:val="0"/>
      </w:rPr>
    </w:lvl>
    <w:lvl w:ilvl="6" w:tplc="F22E5250">
      <w:start w:val="1"/>
      <w:numFmt w:val="decimal"/>
      <w:lvlText w:val="%7."/>
      <w:lvlJc w:val="left"/>
      <w:pPr>
        <w:ind w:left="5040" w:hanging="360"/>
      </w:pPr>
      <w:rPr>
        <w:color w:val="000000" w:themeColor="text1"/>
      </w:r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896"/>
    <w:rsid w:val="000027CA"/>
    <w:rsid w:val="0003239E"/>
    <w:rsid w:val="00050A12"/>
    <w:rsid w:val="00093D49"/>
    <w:rsid w:val="000A16F3"/>
    <w:rsid w:val="000A4142"/>
    <w:rsid w:val="000B4703"/>
    <w:rsid w:val="000D62CA"/>
    <w:rsid w:val="000F5B47"/>
    <w:rsid w:val="00103B75"/>
    <w:rsid w:val="0012571C"/>
    <w:rsid w:val="00146FA8"/>
    <w:rsid w:val="001638E8"/>
    <w:rsid w:val="00173C7A"/>
    <w:rsid w:val="001B25A6"/>
    <w:rsid w:val="001D6128"/>
    <w:rsid w:val="002013D1"/>
    <w:rsid w:val="00217BDB"/>
    <w:rsid w:val="00232D8C"/>
    <w:rsid w:val="00294BE1"/>
    <w:rsid w:val="002B4994"/>
    <w:rsid w:val="002C5AF1"/>
    <w:rsid w:val="002C5E41"/>
    <w:rsid w:val="002E1893"/>
    <w:rsid w:val="003119B9"/>
    <w:rsid w:val="00315A68"/>
    <w:rsid w:val="00330766"/>
    <w:rsid w:val="003A178C"/>
    <w:rsid w:val="00407EE7"/>
    <w:rsid w:val="004131A4"/>
    <w:rsid w:val="00422A44"/>
    <w:rsid w:val="004B0C76"/>
    <w:rsid w:val="004B431E"/>
    <w:rsid w:val="004C04FA"/>
    <w:rsid w:val="004C2160"/>
    <w:rsid w:val="004F708B"/>
    <w:rsid w:val="004F7826"/>
    <w:rsid w:val="005063FC"/>
    <w:rsid w:val="00527A34"/>
    <w:rsid w:val="00556D6E"/>
    <w:rsid w:val="00577380"/>
    <w:rsid w:val="005A4F63"/>
    <w:rsid w:val="005B1EA8"/>
    <w:rsid w:val="005B5A7D"/>
    <w:rsid w:val="005D76EE"/>
    <w:rsid w:val="006065FA"/>
    <w:rsid w:val="006538E1"/>
    <w:rsid w:val="00683FE7"/>
    <w:rsid w:val="00685392"/>
    <w:rsid w:val="00685463"/>
    <w:rsid w:val="00694BFB"/>
    <w:rsid w:val="006F7177"/>
    <w:rsid w:val="00713616"/>
    <w:rsid w:val="0072773C"/>
    <w:rsid w:val="0075115D"/>
    <w:rsid w:val="00796901"/>
    <w:rsid w:val="007B2C8A"/>
    <w:rsid w:val="007D5834"/>
    <w:rsid w:val="008058C0"/>
    <w:rsid w:val="00810323"/>
    <w:rsid w:val="00845671"/>
    <w:rsid w:val="00856799"/>
    <w:rsid w:val="00872794"/>
    <w:rsid w:val="00890EB1"/>
    <w:rsid w:val="008B1F0C"/>
    <w:rsid w:val="008B303C"/>
    <w:rsid w:val="008D280E"/>
    <w:rsid w:val="008D5EC9"/>
    <w:rsid w:val="008E4E9D"/>
    <w:rsid w:val="009005A3"/>
    <w:rsid w:val="009033E0"/>
    <w:rsid w:val="00903542"/>
    <w:rsid w:val="00916BF7"/>
    <w:rsid w:val="009434F4"/>
    <w:rsid w:val="009578B8"/>
    <w:rsid w:val="0096719E"/>
    <w:rsid w:val="009717B8"/>
    <w:rsid w:val="00974BA0"/>
    <w:rsid w:val="00981AD3"/>
    <w:rsid w:val="00982183"/>
    <w:rsid w:val="009C12BA"/>
    <w:rsid w:val="00A27991"/>
    <w:rsid w:val="00A613C3"/>
    <w:rsid w:val="00A74BDA"/>
    <w:rsid w:val="00A75786"/>
    <w:rsid w:val="00AC4279"/>
    <w:rsid w:val="00AD15E9"/>
    <w:rsid w:val="00AF48FA"/>
    <w:rsid w:val="00B04EF7"/>
    <w:rsid w:val="00B17094"/>
    <w:rsid w:val="00B23664"/>
    <w:rsid w:val="00B32374"/>
    <w:rsid w:val="00B53869"/>
    <w:rsid w:val="00BE6314"/>
    <w:rsid w:val="00C15896"/>
    <w:rsid w:val="00C832E9"/>
    <w:rsid w:val="00C964BC"/>
    <w:rsid w:val="00CA5671"/>
    <w:rsid w:val="00CA65AC"/>
    <w:rsid w:val="00CC5DC4"/>
    <w:rsid w:val="00D06BED"/>
    <w:rsid w:val="00D14655"/>
    <w:rsid w:val="00D36D1C"/>
    <w:rsid w:val="00D43421"/>
    <w:rsid w:val="00D50BB2"/>
    <w:rsid w:val="00D57B9D"/>
    <w:rsid w:val="00D621E5"/>
    <w:rsid w:val="00D81D42"/>
    <w:rsid w:val="00D8749C"/>
    <w:rsid w:val="00DD02B1"/>
    <w:rsid w:val="00DF24FA"/>
    <w:rsid w:val="00E32849"/>
    <w:rsid w:val="00E51771"/>
    <w:rsid w:val="00E53087"/>
    <w:rsid w:val="00E87184"/>
    <w:rsid w:val="00ED76A6"/>
    <w:rsid w:val="00EF130C"/>
    <w:rsid w:val="00EF42EA"/>
    <w:rsid w:val="00F077F1"/>
    <w:rsid w:val="00F422CF"/>
    <w:rsid w:val="00F65D16"/>
    <w:rsid w:val="00F97AA9"/>
    <w:rsid w:val="00FB7D33"/>
    <w:rsid w:val="00FE7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F2701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782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CA65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65AC"/>
  </w:style>
  <w:style w:type="character" w:styleId="PageNumber">
    <w:name w:val="page number"/>
    <w:basedOn w:val="DefaultParagraphFont"/>
    <w:uiPriority w:val="99"/>
    <w:semiHidden/>
    <w:unhideWhenUsed/>
    <w:rsid w:val="00CA65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439</Words>
  <Characters>2504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2020-02-04T18:53:00Z</cp:lastPrinted>
  <dcterms:created xsi:type="dcterms:W3CDTF">2020-02-04T18:56:00Z</dcterms:created>
  <dcterms:modified xsi:type="dcterms:W3CDTF">2020-02-04T19:18:00Z</dcterms:modified>
</cp:coreProperties>
</file>